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"/>
        <w:gridCol w:w="256"/>
        <w:gridCol w:w="338"/>
        <w:gridCol w:w="58"/>
        <w:gridCol w:w="40"/>
        <w:gridCol w:w="178"/>
        <w:gridCol w:w="60"/>
        <w:gridCol w:w="140"/>
        <w:gridCol w:w="300"/>
        <w:gridCol w:w="800"/>
        <w:gridCol w:w="480"/>
        <w:gridCol w:w="280"/>
        <w:gridCol w:w="60"/>
        <w:gridCol w:w="40"/>
        <w:gridCol w:w="220"/>
        <w:gridCol w:w="220"/>
        <w:gridCol w:w="400"/>
        <w:gridCol w:w="1040"/>
        <w:gridCol w:w="140"/>
        <w:gridCol w:w="140"/>
        <w:gridCol w:w="340"/>
        <w:gridCol w:w="320"/>
        <w:gridCol w:w="2140"/>
        <w:gridCol w:w="1221"/>
        <w:gridCol w:w="40"/>
        <w:gridCol w:w="129"/>
        <w:gridCol w:w="1496"/>
        <w:gridCol w:w="42"/>
        <w:gridCol w:w="40"/>
        <w:gridCol w:w="123"/>
        <w:gridCol w:w="300"/>
        <w:gridCol w:w="400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3"/>
        <w:gridCol w:w="1258"/>
      </w:tblGrid>
      <w:tr w:rsidR="0084485E" w:rsidTr="00780B3F">
        <w:trPr>
          <w:gridAfter w:val="15"/>
          <w:wAfter w:w="18800" w:type="dxa"/>
          <w:trHeight w:hRule="exact" w:val="781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trHeight w:hRule="exact" w:val="1557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61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sz w:val="36"/>
              </w:rPr>
              <w:t>ALİ KARAAĞAÇ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  <w:r>
              <w:rPr>
                <w:noProof/>
              </w:rPr>
              <w:drawing>
                <wp:inline distT="0" distB="0" distL="0" distR="0" wp14:anchorId="5CDEA4CE" wp14:editId="6465657A">
                  <wp:extent cx="787217" cy="981075"/>
                  <wp:effectExtent l="0" t="0" r="0" b="0"/>
                  <wp:docPr id="1" name="Resim 1" descr="C:\Users\akaraagac\AppData\Local\Microsoft\Windows\INetCache\Content.Word\31913598_10216378557043072_599072541788602368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araagac\AppData\Local\Microsoft\Windows\INetCache\Content.Word\31913598_10216378557043072_599072541788602368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58" cy="86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3" w:type="dxa"/>
          </w:tcPr>
          <w:p w:rsidR="0084485E" w:rsidRDefault="0084485E" w:rsidP="0084485E"/>
        </w:tc>
        <w:tc>
          <w:tcPr>
            <w:tcW w:w="1258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617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4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9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t>:</w:t>
            </w:r>
          </w:p>
        </w:tc>
        <w:tc>
          <w:tcPr>
            <w:tcW w:w="585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akaraagac@gelisim.edu.tr</w:t>
            </w: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9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t>:</w:t>
            </w:r>
          </w:p>
        </w:tc>
        <w:tc>
          <w:tcPr>
            <w:tcW w:w="585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Pr="007553A0" w:rsidRDefault="0084485E" w:rsidP="0084485E">
            <w:pPr>
              <w:rPr>
                <w:rFonts w:ascii="Verdana" w:eastAsia="Verdana" w:hAnsi="Verdana" w:cs="Verdana"/>
              </w:rPr>
            </w:pPr>
            <w:r w:rsidRPr="007553A0">
              <w:rPr>
                <w:rFonts w:ascii="Verdana" w:eastAsia="Verdana" w:hAnsi="Verdana" w:cs="Verdana"/>
              </w:rPr>
              <w:t>0 212 422 70 00</w:t>
            </w:r>
            <w:r>
              <w:rPr>
                <w:rFonts w:ascii="Verdana" w:eastAsia="Verdana" w:hAnsi="Verdana" w:cs="Verdana"/>
              </w:rPr>
              <w:t xml:space="preserve"> - 519</w:t>
            </w:r>
          </w:p>
          <w:p w:rsidR="0084485E" w:rsidRDefault="0084485E" w:rsidP="0084485E"/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9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t>:</w:t>
            </w:r>
          </w:p>
        </w:tc>
        <w:tc>
          <w:tcPr>
            <w:tcW w:w="585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9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t>:</w:t>
            </w:r>
          </w:p>
        </w:tc>
        <w:tc>
          <w:tcPr>
            <w:tcW w:w="585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9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t>:</w:t>
            </w:r>
          </w:p>
        </w:tc>
        <w:tc>
          <w:tcPr>
            <w:tcW w:w="585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 w:rsidRPr="007553A0">
              <w:rPr>
                <w:rFonts w:ascii="Verdana" w:eastAsia="Verdana" w:hAnsi="Verdana" w:cs="Verdana"/>
                <w:sz w:val="18"/>
              </w:rPr>
              <w:t>Cihangir Mahallesi, J. Kom. Er Hakan Öner Sokak No:1, 34310 Avcılar/İstanbul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6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5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8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19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265" w:type="dxa"/>
            <w:gridSpan w:val="2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KIRIKKALE ÜNİVERSİTESİ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sz w:val="16"/>
              </w:rPr>
              <w:t>SAĞLIK BİLİMLERİ ENSTİTÜSÜ/FİZYOTERAPİ VE REHABİLİTASYON (YL) (TEZLİ)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777549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2017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265" w:type="dxa"/>
            <w:gridSpan w:val="2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ABANT İZZET BAYSAL ÜNİVERSİTESİ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sz w:val="16"/>
              </w:rPr>
              <w:t>KEMAL DEMİR FİZİK TEDAVİ VE REHABİLİTASYON YÜKSEKOKULU/FİZYOTERAPİ VE REHABİLİTASYON PR.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2010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15/Haziran/2014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887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38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6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3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18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265" w:type="dxa"/>
            <w:gridSpan w:val="2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987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85E" w:rsidRDefault="0084485E" w:rsidP="0084485E">
            <w:r>
              <w:rPr>
                <w:rFonts w:ascii="Verdana" w:eastAsia="Verdana" w:hAnsi="Verdana" w:cs="Verdana"/>
                <w:sz w:val="18"/>
              </w:rPr>
              <w:t>İSTANBUL GELİŞİM ÜNİVERSİTESİ/SAĞLIK HİZMETLERİ MESLEK YÜKSEKOKULU/TIBBİ HİZMETLER VE TEKNİKLER BÖLÜMÜ/FİZYOTERAPİ PR. (TAM BURSLU))</w:t>
            </w: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8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2017</w:t>
            </w:r>
            <w:r w:rsidR="00780B3F">
              <w:rPr>
                <w:rFonts w:ascii="Verdana" w:eastAsia="Verdana" w:hAnsi="Verdana" w:cs="Verdana"/>
                <w:sz w:val="16"/>
              </w:rPr>
              <w:t>-2018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987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99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61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85E" w:rsidRDefault="0084485E" w:rsidP="0084485E">
            <w:r>
              <w:rPr>
                <w:rFonts w:ascii="Verdana" w:eastAsia="Verdana" w:hAnsi="Verdana" w:cs="Verdana"/>
                <w:sz w:val="18"/>
              </w:rPr>
              <w:t>İSTANBUL GELİŞİM ÜNİVERSİTESİ/SAĞLIK HİZMETLERİ MESLEK YÜKSEKOKULU/TIBBİ HİZMETLER VE TEKNİKLER BÖLÜMÜ/FİZYOTERAPİ PR. (TAM BURSLU)</w:t>
            </w: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1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Komisyon Üyeliği</w:t>
            </w:r>
          </w:p>
        </w:tc>
        <w:tc>
          <w:tcPr>
            <w:tcW w:w="761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8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8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rPr>
                <w:sz w:val="16"/>
              </w:rPr>
              <w:t>2017</w:t>
            </w:r>
            <w:r w:rsidR="008238B6">
              <w:rPr>
                <w:sz w:val="16"/>
              </w:rPr>
              <w:t>-2018</w:t>
            </w: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761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6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38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530737">
        <w:trPr>
          <w:gridAfter w:val="15"/>
          <w:wAfter w:w="18800" w:type="dxa"/>
          <w:trHeight w:hRule="exact" w:val="8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51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485E" w:rsidRDefault="0084485E" w:rsidP="0084485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9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9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FİZİK TEDAVİ VE REHABİLİTASYON YÖNTEMLERİ 1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Türkçe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6</w:t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ORTEZ PROTEZ VE YARDIMCI CİHAZLAR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Türkçe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3</w:t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FİZİK TEDAVİDE TEMEL ÖLÇME VE DEĞERLENDİRME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Türkçe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3</w:t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FİZİK TEDAVİ VE REHABİLİTASYON YÖNTEMLERİ 2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Türkçe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6</w:t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530737">
        <w:trPr>
          <w:gridAfter w:val="15"/>
          <w:wAfter w:w="18800" w:type="dxa"/>
          <w:trHeight w:hRule="exact" w:val="8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3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3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5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78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8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8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0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32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1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8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  <w:pageBreakBefore/>
            </w:pPr>
          </w:p>
        </w:tc>
        <w:tc>
          <w:tcPr>
            <w:tcW w:w="674" w:type="dxa"/>
            <w:gridSpan w:val="5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2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r>
              <w:rPr>
                <w:rFonts w:ascii="Verdana" w:eastAsia="Verdana" w:hAnsi="Verdana" w:cs="Verdana"/>
              </w:rPr>
              <w:t>MASAJ</w:t>
            </w:r>
          </w:p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Türkçe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3</w:t>
            </w: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İLAÇ BİLGİSİ</w:t>
            </w:r>
          </w:p>
          <w:p w:rsidR="00AE49AE" w:rsidRDefault="00AE49AE" w:rsidP="0084485E">
            <w:pPr>
              <w:rPr>
                <w:rFonts w:ascii="Verdana" w:eastAsia="Verdana" w:hAnsi="Verdana" w:cs="Verdana"/>
              </w:rPr>
            </w:pPr>
          </w:p>
          <w:p w:rsidR="00AE49AE" w:rsidRDefault="00AE49AE" w:rsidP="0084485E">
            <w:pPr>
              <w:rPr>
                <w:rFonts w:ascii="Verdana" w:eastAsia="Verdana" w:hAnsi="Verdana" w:cs="Verdana"/>
              </w:rPr>
            </w:pPr>
          </w:p>
          <w:p w:rsidR="00AE49AE" w:rsidRDefault="00AE49AE" w:rsidP="0084485E"/>
        </w:tc>
        <w:tc>
          <w:tcPr>
            <w:tcW w:w="1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Türkçe</w:t>
            </w:r>
          </w:p>
        </w:tc>
        <w:tc>
          <w:tcPr>
            <w:tcW w:w="1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85E" w:rsidRDefault="0084485E" w:rsidP="0084485E">
            <w:pPr>
              <w:jc w:val="center"/>
            </w:pPr>
            <w:r>
              <w:t>2</w:t>
            </w: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  <w:p w:rsidR="00AE49AE" w:rsidRDefault="00AE49AE" w:rsidP="0084485E">
            <w:pPr>
              <w:jc w:val="center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84485E" w:rsidTr="00780B3F">
        <w:trPr>
          <w:gridAfter w:val="15"/>
          <w:wAfter w:w="18800" w:type="dxa"/>
          <w:trHeight w:hRule="exact" w:val="162"/>
        </w:trPr>
        <w:tc>
          <w:tcPr>
            <w:tcW w:w="396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21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29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1495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2" w:type="dxa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84485E" w:rsidRDefault="0084485E" w:rsidP="0084485E">
            <w:pPr>
              <w:pStyle w:val="EMPTYCELLSTYLE"/>
            </w:pPr>
          </w:p>
        </w:tc>
        <w:tc>
          <w:tcPr>
            <w:tcW w:w="400" w:type="dxa"/>
          </w:tcPr>
          <w:p w:rsidR="0084485E" w:rsidRDefault="0084485E" w:rsidP="0084485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844"/>
        </w:trPr>
        <w:tc>
          <w:tcPr>
            <w:tcW w:w="396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8281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9AE" w:rsidRDefault="00AE49AE" w:rsidP="00AE49AE">
            <w:pPr>
              <w:rPr>
                <w:b/>
              </w:rPr>
            </w:pPr>
            <w:r>
              <w:rPr>
                <w:b/>
              </w:rPr>
              <w:t>2018-2019</w:t>
            </w:r>
            <w:r>
              <w:rPr>
                <w:b/>
              </w:rPr>
              <w:br/>
            </w:r>
          </w:p>
          <w:p w:rsidR="00AE49AE" w:rsidRDefault="00AE49AE" w:rsidP="00AE49AE">
            <w:r>
              <w:rPr>
                <w:rFonts w:ascii="Verdana" w:eastAsia="Verdana" w:hAnsi="Verdana" w:cs="Verdana"/>
                <w:b/>
              </w:rPr>
              <w:t xml:space="preserve">   Önlisans</w:t>
            </w:r>
          </w:p>
        </w:tc>
        <w:tc>
          <w:tcPr>
            <w:tcW w:w="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9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495" w:type="dxa"/>
          </w:tcPr>
          <w:p w:rsidR="00AE49AE" w:rsidRDefault="00AE49AE" w:rsidP="00AE49AE">
            <w:pPr>
              <w:pStyle w:val="EMPTYCELLSTYLE"/>
            </w:pPr>
            <w:proofErr w:type="spellStart"/>
            <w:r>
              <w:t>ff</w:t>
            </w:r>
            <w:proofErr w:type="spellEnd"/>
          </w:p>
        </w:tc>
        <w:tc>
          <w:tcPr>
            <w:tcW w:w="42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10566"/>
        </w:trPr>
        <w:tc>
          <w:tcPr>
            <w:tcW w:w="396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AE49AE" w:rsidRDefault="00AE49AE" w:rsidP="00AE49AE">
            <w:pPr>
              <w:spacing w:before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FİZİK TEDAVİ VE REHABİLİTASYON YÖNTEMLERİ 1</w:t>
            </w:r>
          </w:p>
          <w:p w:rsidR="00AE49AE" w:rsidRDefault="00AE49AE" w:rsidP="00AE49AE">
            <w:pPr>
              <w:spacing w:before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FİZYOLOJİ</w:t>
            </w:r>
          </w:p>
          <w:p w:rsidR="00AE49AE" w:rsidRDefault="00AE49AE" w:rsidP="00AE49AE">
            <w:pPr>
              <w:spacing w:before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KİNEZYOLOJİ</w:t>
            </w:r>
          </w:p>
          <w:p w:rsidR="00AE49AE" w:rsidRDefault="00AE49AE" w:rsidP="00AE49AE">
            <w:pPr>
              <w:spacing w:before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ORTEZ PROTEZ VE YARDIMCI CİHAZLAR</w:t>
            </w:r>
          </w:p>
          <w:p w:rsidR="00AE49AE" w:rsidRPr="00AE49AE" w:rsidRDefault="00AE49AE" w:rsidP="00AE49AE">
            <w:pPr>
              <w:spacing w:before="1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İLAÇ BİLGİSİ</w:t>
            </w:r>
          </w:p>
        </w:tc>
        <w:tc>
          <w:tcPr>
            <w:tcW w:w="1221" w:type="dxa"/>
          </w:tcPr>
          <w:p w:rsidR="00AE49AE" w:rsidRDefault="00AE49AE" w:rsidP="00AE49AE">
            <w:pPr>
              <w:spacing w:before="120"/>
              <w:jc w:val="center"/>
            </w:pPr>
            <w:r>
              <w:t xml:space="preserve">     Türkçe</w:t>
            </w:r>
          </w:p>
          <w:p w:rsidR="00AE49AE" w:rsidRDefault="00AE49AE" w:rsidP="00AE49AE">
            <w:pPr>
              <w:spacing w:before="120"/>
              <w:jc w:val="center"/>
            </w:pPr>
            <w:r>
              <w:t xml:space="preserve">      Türkçe</w:t>
            </w:r>
          </w:p>
          <w:p w:rsidR="00AE49AE" w:rsidRDefault="00AE49AE" w:rsidP="00AE49AE">
            <w:pPr>
              <w:spacing w:before="120"/>
              <w:jc w:val="center"/>
            </w:pPr>
            <w:r>
              <w:t xml:space="preserve">       Türkçe</w:t>
            </w:r>
          </w:p>
          <w:p w:rsidR="00AE49AE" w:rsidRDefault="00AE49AE" w:rsidP="00AE49AE">
            <w:pPr>
              <w:spacing w:before="120"/>
            </w:pPr>
            <w:r>
              <w:t xml:space="preserve">          Türkçe</w:t>
            </w:r>
          </w:p>
          <w:p w:rsidR="00AE49AE" w:rsidRPr="00AE49AE" w:rsidRDefault="00AE49AE" w:rsidP="00AE49AE">
            <w:pPr>
              <w:spacing w:before="120"/>
              <w:jc w:val="center"/>
            </w:pPr>
            <w:r>
              <w:t xml:space="preserve">        Türkçe     </w:t>
            </w:r>
          </w:p>
        </w:tc>
        <w:tc>
          <w:tcPr>
            <w:tcW w:w="40" w:type="dxa"/>
          </w:tcPr>
          <w:p w:rsidR="00AE49AE" w:rsidRDefault="00AE49AE" w:rsidP="00AE49AE">
            <w:pPr>
              <w:spacing w:before="120"/>
              <w:jc w:val="center"/>
            </w:pPr>
          </w:p>
        </w:tc>
        <w:tc>
          <w:tcPr>
            <w:tcW w:w="129" w:type="dxa"/>
          </w:tcPr>
          <w:p w:rsidR="00AE49AE" w:rsidRDefault="00AE49AE" w:rsidP="00AE49AE">
            <w:pPr>
              <w:pStyle w:val="EMPTYCELLSTYLE"/>
              <w:spacing w:before="120"/>
            </w:pPr>
          </w:p>
        </w:tc>
        <w:tc>
          <w:tcPr>
            <w:tcW w:w="1495" w:type="dxa"/>
          </w:tcPr>
          <w:p w:rsidR="00AE49AE" w:rsidRDefault="00AE49AE" w:rsidP="00AE49AE">
            <w:pPr>
              <w:pStyle w:val="EMPTYCELLSTYLE"/>
              <w:spacing w:before="120"/>
            </w:pPr>
          </w:p>
          <w:p w:rsidR="00AE49AE" w:rsidRDefault="00AE49AE" w:rsidP="00AE49AE">
            <w:pPr>
              <w:jc w:val="center"/>
            </w:pPr>
            <w:r>
              <w:t>10</w:t>
            </w:r>
          </w:p>
          <w:p w:rsidR="00AE49AE" w:rsidRDefault="00AE49AE" w:rsidP="00AE49AE">
            <w:pPr>
              <w:spacing w:before="120"/>
              <w:jc w:val="center"/>
            </w:pPr>
            <w:r>
              <w:t>6</w:t>
            </w:r>
          </w:p>
          <w:p w:rsidR="00AE49AE" w:rsidRDefault="00AE49AE" w:rsidP="00AE49AE">
            <w:pPr>
              <w:spacing w:before="120"/>
              <w:jc w:val="center"/>
            </w:pPr>
            <w:r>
              <w:t>3</w:t>
            </w:r>
          </w:p>
          <w:p w:rsidR="00AE49AE" w:rsidRDefault="00AE49AE" w:rsidP="00AE49AE">
            <w:pPr>
              <w:spacing w:before="120"/>
              <w:jc w:val="center"/>
            </w:pPr>
            <w:r>
              <w:t>3</w:t>
            </w:r>
          </w:p>
          <w:p w:rsidR="00AE49AE" w:rsidRPr="00AE49AE" w:rsidRDefault="00AE49AE" w:rsidP="00AE49AE">
            <w:pPr>
              <w:spacing w:before="120"/>
              <w:jc w:val="center"/>
            </w:pPr>
            <w:r>
              <w:t>2</w:t>
            </w:r>
          </w:p>
        </w:tc>
        <w:tc>
          <w:tcPr>
            <w:tcW w:w="42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20"/>
        </w:trPr>
        <w:tc>
          <w:tcPr>
            <w:tcW w:w="396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21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9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495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2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7068"/>
        </w:trPr>
        <w:tc>
          <w:tcPr>
            <w:tcW w:w="396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0661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40"/>
        </w:trPr>
        <w:tc>
          <w:tcPr>
            <w:tcW w:w="396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21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9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495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2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320"/>
        </w:trPr>
        <w:tc>
          <w:tcPr>
            <w:tcW w:w="1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0917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530737">
        <w:trPr>
          <w:gridAfter w:val="15"/>
          <w:wAfter w:w="18800" w:type="dxa"/>
          <w:trHeight w:hRule="exact" w:val="15948"/>
        </w:trPr>
        <w:tc>
          <w:tcPr>
            <w:tcW w:w="1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930" w:type="dxa"/>
            <w:gridSpan w:val="6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AE49AE" w:rsidRPr="00530737" w:rsidRDefault="00AE49AE" w:rsidP="00530737">
            <w:pPr>
              <w:tabs>
                <w:tab w:val="left" w:pos="5715"/>
              </w:tabs>
            </w:pPr>
            <w:bookmarkStart w:id="0" w:name="_GoBack"/>
            <w:bookmarkEnd w:id="0"/>
          </w:p>
        </w:tc>
        <w:tc>
          <w:tcPr>
            <w:tcW w:w="1221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9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495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2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  <w:tr w:rsidR="00AE49AE" w:rsidTr="00780B3F">
        <w:trPr>
          <w:gridAfter w:val="15"/>
          <w:wAfter w:w="18800" w:type="dxa"/>
          <w:trHeight w:hRule="exact" w:val="400"/>
        </w:trPr>
        <w:tc>
          <w:tcPr>
            <w:tcW w:w="396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74" w:type="dxa"/>
            <w:gridSpan w:val="5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6620" w:type="dxa"/>
            <w:gridSpan w:val="14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21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40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129" w:type="dxa"/>
          </w:tcPr>
          <w:p w:rsidR="00AE49AE" w:rsidRDefault="00AE49AE" w:rsidP="00AE49AE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9AE" w:rsidRDefault="00AE49AE" w:rsidP="00AE49AE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AE49AE" w:rsidRDefault="00AE49AE" w:rsidP="00AE49AE">
            <w:pPr>
              <w:pStyle w:val="EMPTYCELLSTYLE"/>
            </w:pPr>
          </w:p>
        </w:tc>
      </w:tr>
    </w:tbl>
    <w:p w:rsidR="00062121" w:rsidRDefault="00062121"/>
    <w:sectPr w:rsidR="0006212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1"/>
    <w:rsid w:val="00062121"/>
    <w:rsid w:val="001C0919"/>
    <w:rsid w:val="00530737"/>
    <w:rsid w:val="00586491"/>
    <w:rsid w:val="007553A0"/>
    <w:rsid w:val="00777549"/>
    <w:rsid w:val="00780B3F"/>
    <w:rsid w:val="008238B6"/>
    <w:rsid w:val="0084485E"/>
    <w:rsid w:val="00A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B8DD"/>
  <w15:docId w15:val="{63410A3B-AE67-4500-9AC6-B371279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akaraagac</dc:creator>
  <cp:lastModifiedBy>akaraagac</cp:lastModifiedBy>
  <cp:revision>4</cp:revision>
  <dcterms:created xsi:type="dcterms:W3CDTF">2018-11-22T09:55:00Z</dcterms:created>
  <dcterms:modified xsi:type="dcterms:W3CDTF">2018-11-22T10:00:00Z</dcterms:modified>
</cp:coreProperties>
</file>